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D2872">
      <w:pPr>
        <w:spacing w:before="156" w:beforeLines="50" w:after="156" w:afterLines="50"/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r>
        <w:rPr>
          <w:rFonts w:ascii="Times New Roman" w:hAnsi="Times New Roman" w:eastAsia="方正小标宋简体" w:cs="Times New Roman"/>
          <w:sz w:val="36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36"/>
          <w:szCs w:val="44"/>
          <w:lang w:val="en-US" w:eastAsia="zh-CN"/>
        </w:rPr>
        <w:t>五</w:t>
      </w:r>
      <w:r>
        <w:rPr>
          <w:rFonts w:ascii="Times New Roman" w:hAnsi="Times New Roman" w:eastAsia="方正小标宋简体" w:cs="Times New Roman"/>
          <w:sz w:val="36"/>
          <w:szCs w:val="44"/>
        </w:rPr>
        <w:t>届全国高校地理与遥感研究生学术论坛报名表</w:t>
      </w:r>
    </w:p>
    <w:tbl>
      <w:tblPr>
        <w:tblStyle w:val="5"/>
        <w:tblpPr w:leftFromText="180" w:rightFromText="180" w:vertAnchor="text" w:horzAnchor="margin" w:tblpY="193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985"/>
        <w:gridCol w:w="1441"/>
        <w:gridCol w:w="1819"/>
        <w:gridCol w:w="1985"/>
      </w:tblGrid>
      <w:tr w14:paraId="50D1DE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55AC8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姓名</w:t>
            </w:r>
          </w:p>
        </w:tc>
        <w:tc>
          <w:tcPr>
            <w:tcW w:w="198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0E87B6E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3FD76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性别</w:t>
            </w:r>
          </w:p>
        </w:tc>
        <w:tc>
          <w:tcPr>
            <w:tcW w:w="181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CAF4AD2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6218D">
            <w:pPr>
              <w:spacing w:before="50" w:line="276" w:lineRule="auto"/>
              <w:ind w:left="67" w:hanging="67" w:hangingChars="32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（照片）</w:t>
            </w:r>
          </w:p>
        </w:tc>
      </w:tr>
      <w:tr w14:paraId="48CB8D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ABB33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学校</w:t>
            </w:r>
          </w:p>
        </w:tc>
        <w:tc>
          <w:tcPr>
            <w:tcW w:w="198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9CC5265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1AF61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学院</w:t>
            </w:r>
          </w:p>
        </w:tc>
        <w:tc>
          <w:tcPr>
            <w:tcW w:w="181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6031E90A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60570">
            <w:pPr>
              <w:spacing w:before="50" w:line="276" w:lineRule="auto"/>
              <w:ind w:left="67" w:hanging="67" w:hangingChars="32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</w:tr>
      <w:tr w14:paraId="3593E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426C9">
            <w:pPr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年级专业</w:t>
            </w:r>
          </w:p>
        </w:tc>
        <w:tc>
          <w:tcPr>
            <w:tcW w:w="198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6E50BEB0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065B1">
            <w:pPr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参与形式</w:t>
            </w:r>
          </w:p>
        </w:tc>
        <w:tc>
          <w:tcPr>
            <w:tcW w:w="181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C3A059A">
            <w:pPr>
              <w:spacing w:before="50" w:line="276" w:lineRule="auto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</w:rPr>
              <w:t xml:space="preserve">线上   </w:t>
            </w:r>
            <w:r>
              <w:rPr>
                <w:rFonts w:hint="eastAsia" w:ascii="仿宋_GB2312" w:hAnsi="Times New Roman" w:eastAsia="仿宋_GB2312" w:cs="Times New Roman"/>
                <w:bCs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</w:rPr>
              <w:t>线下</w:t>
            </w:r>
          </w:p>
        </w:tc>
        <w:tc>
          <w:tcPr>
            <w:tcW w:w="19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5B7AA">
            <w:pPr>
              <w:spacing w:before="50" w:line="276" w:lineRule="auto"/>
              <w:ind w:left="67" w:hanging="67" w:hangingChars="32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</w:tr>
      <w:tr w14:paraId="348FAB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77215">
            <w:pPr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所选主题</w:t>
            </w:r>
          </w:p>
        </w:tc>
        <w:tc>
          <w:tcPr>
            <w:tcW w:w="5245" w:type="dxa"/>
            <w:gridSpan w:val="3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2603A43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</w:rPr>
              <w:t xml:space="preserve">低空经济与智慧空管   </w:t>
            </w:r>
            <w:r>
              <w:rPr>
                <w:rFonts w:hint="eastAsia" w:ascii="仿宋_GB2312" w:hAnsi="Times New Roman" w:eastAsia="仿宋_GB2312" w:cs="Times New Roman"/>
                <w:bCs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</w:rPr>
              <w:t>数字孪生与国土治理</w:t>
            </w:r>
          </w:p>
          <w:p w14:paraId="50A803BD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</w:rPr>
              <w:t xml:space="preserve">乡村振兴与生态遥感   </w:t>
            </w:r>
            <w:r>
              <w:rPr>
                <w:rFonts w:hint="eastAsia" w:ascii="仿宋_GB2312" w:hAnsi="Times New Roman" w:eastAsia="仿宋_GB2312" w:cs="Times New Roman"/>
                <w:bCs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</w:rPr>
              <w:t>双碳目标与地信赋能</w:t>
            </w:r>
          </w:p>
        </w:tc>
        <w:tc>
          <w:tcPr>
            <w:tcW w:w="19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45CF9">
            <w:pPr>
              <w:spacing w:before="50" w:line="276" w:lineRule="auto"/>
              <w:ind w:left="67" w:hanging="67" w:hangingChars="32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</w:tr>
      <w:tr w14:paraId="410FE0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7AF34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69F9120A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5F3A9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微信号</w:t>
            </w:r>
          </w:p>
        </w:tc>
        <w:tc>
          <w:tcPr>
            <w:tcW w:w="181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7D14EB2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4D443">
            <w:pPr>
              <w:spacing w:before="50" w:line="276" w:lineRule="auto"/>
              <w:ind w:left="67" w:hanging="67" w:hangingChars="32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</w:tr>
      <w:tr w14:paraId="4847B0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E6B30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研究方向</w:t>
            </w:r>
          </w:p>
        </w:tc>
        <w:tc>
          <w:tcPr>
            <w:tcW w:w="7230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2DBD1">
            <w:pPr>
              <w:tabs>
                <w:tab w:val="left" w:pos="2205"/>
              </w:tabs>
              <w:spacing w:before="50" w:line="276" w:lineRule="auto"/>
              <w:rPr>
                <w:rFonts w:ascii="仿宋_GB2312" w:hAnsi="Times New Roman" w:eastAsia="仿宋_GB2312" w:cs="Times New Roman"/>
                <w:bCs/>
              </w:rPr>
            </w:pPr>
          </w:p>
        </w:tc>
      </w:tr>
      <w:tr w14:paraId="21E5C5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814BA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报告题目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454FCFDA">
            <w:pPr>
              <w:spacing w:before="50" w:line="276" w:lineRule="auto"/>
              <w:rPr>
                <w:rFonts w:ascii="仿宋_GB2312" w:hAnsi="Times New Roman" w:eastAsia="仿宋_GB2312" w:cs="Times New Roman"/>
                <w:bCs/>
              </w:rPr>
            </w:pPr>
          </w:p>
        </w:tc>
      </w:tr>
      <w:tr w14:paraId="494D39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49743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学术报告主要内容与创新点</w:t>
            </w:r>
          </w:p>
        </w:tc>
        <w:tc>
          <w:tcPr>
            <w:tcW w:w="7230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B8796">
            <w:pPr>
              <w:tabs>
                <w:tab w:val="left" w:pos="6195"/>
              </w:tabs>
              <w:rPr>
                <w:rFonts w:ascii="仿宋_GB2312" w:hAnsi="Times New Roman" w:eastAsia="仿宋_GB2312" w:cs="Times New Roman"/>
              </w:rPr>
            </w:pPr>
          </w:p>
        </w:tc>
      </w:tr>
      <w:tr w14:paraId="066FCE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112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DB31F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已发表论文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6ED710B"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（要求以GB/T7714-2015格式填写）</w:t>
            </w:r>
          </w:p>
          <w:p w14:paraId="3E16A975">
            <w:pPr>
              <w:rPr>
                <w:rFonts w:ascii="仿宋_GB2312" w:hAnsi="Times New Roman" w:eastAsia="仿宋_GB2312" w:cs="Times New Roman"/>
              </w:rPr>
            </w:pPr>
          </w:p>
        </w:tc>
      </w:tr>
      <w:tr w14:paraId="5D28C2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F2122">
            <w:pPr>
              <w:spacing w:before="50" w:line="276" w:lineRule="auto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其他（专利、获奖情况等）</w:t>
            </w:r>
          </w:p>
        </w:tc>
        <w:tc>
          <w:tcPr>
            <w:tcW w:w="7230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6D93D">
            <w:pPr>
              <w:spacing w:before="50" w:line="276" w:lineRule="auto"/>
              <w:rPr>
                <w:rFonts w:ascii="仿宋_GB2312" w:hAnsi="Times New Roman" w:eastAsia="仿宋_GB2312" w:cs="Times New Roman"/>
              </w:rPr>
            </w:pPr>
          </w:p>
        </w:tc>
      </w:tr>
    </w:tbl>
    <w:p w14:paraId="7FB55561">
      <w:pPr>
        <w:widowControl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注：请将报名表命名为</w:t>
      </w:r>
      <w:r>
        <w:rPr>
          <w:rFonts w:hint="eastAsia" w:ascii="Times New Roman" w:hAnsi="Times New Roman" w:cs="Times New Roman"/>
          <w:color w:val="000000"/>
          <w:lang w:eastAsia="zh-CN"/>
        </w:rPr>
        <w:t>“</w:t>
      </w:r>
      <w:r>
        <w:rPr>
          <w:rFonts w:ascii="Times New Roman" w:hAnsi="Times New Roman" w:cs="Times New Roman"/>
          <w:color w:val="000000"/>
        </w:rPr>
        <w:t>学校-姓名-论坛主题</w:t>
      </w:r>
      <w:r>
        <w:rPr>
          <w:rFonts w:hint="eastAsia" w:ascii="Times New Roman" w:hAnsi="Times New Roman" w:cs="Times New Roman"/>
          <w:color w:val="000000"/>
        </w:rPr>
        <w:t>（四个分会场主题之一）</w:t>
      </w:r>
      <w:r>
        <w:rPr>
          <w:rFonts w:ascii="Times New Roman" w:hAnsi="Times New Roman" w:cs="Times New Roman"/>
          <w:color w:val="000000"/>
        </w:rPr>
        <w:t>-报告题目</w:t>
      </w:r>
      <w:r>
        <w:rPr>
          <w:rFonts w:hint="eastAsia" w:ascii="Times New Roman" w:hAnsi="Times New Roman" w:cs="Times New Roman"/>
          <w:color w:val="000000"/>
          <w:lang w:eastAsia="zh-CN"/>
        </w:rPr>
        <w:t>”</w:t>
      </w:r>
      <w:r>
        <w:rPr>
          <w:rFonts w:ascii="Times New Roman" w:hAnsi="Times New Roman" w:cs="Times New Roman"/>
          <w:color w:val="000000"/>
        </w:rPr>
        <w:t>，将报名表发送至邮箱wdzhyhxs@163.com，截止时间为202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5</w:t>
      </w:r>
      <w:r>
        <w:rPr>
          <w:rFonts w:ascii="Times New Roman" w:hAnsi="Times New Roman" w:cs="Times New Roman"/>
          <w:color w:val="000000"/>
        </w:rPr>
        <w:t>年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11</w:t>
      </w:r>
      <w:r>
        <w:rPr>
          <w:rFonts w:ascii="Times New Roman" w:hAnsi="Times New Roman" w:cs="Times New Roman"/>
          <w:color w:val="000000"/>
        </w:rPr>
        <w:t>月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3</w:t>
      </w:r>
      <w:r>
        <w:rPr>
          <w:rFonts w:ascii="Times New Roman" w:hAnsi="Times New Roman" w:cs="Times New Roman"/>
          <w:color w:val="000000"/>
        </w:rPr>
        <w:t>日24：00。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B47ACCB-3ADF-4AAB-A6E5-EA76190987C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C927CA79-CDD0-4BE3-816A-EF52BB90A5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B92C89A8-9DA2-47AF-8672-100F3658D8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kZmQ1YTYzMjA2MThmMDNiZGUwYTE5OTMxMzBjMzUifQ=="/>
    <w:docVar w:name="KSO_WPS_MARK_KEY" w:val="bac83de7-a431-42c0-b4be-c899a334ddb0"/>
  </w:docVars>
  <w:rsids>
    <w:rsidRoot w:val="00EB70EE"/>
    <w:rsid w:val="00034C39"/>
    <w:rsid w:val="000B1A3D"/>
    <w:rsid w:val="000B68D9"/>
    <w:rsid w:val="000C7415"/>
    <w:rsid w:val="000F00B2"/>
    <w:rsid w:val="001108B0"/>
    <w:rsid w:val="00112467"/>
    <w:rsid w:val="001315D9"/>
    <w:rsid w:val="001D7E72"/>
    <w:rsid w:val="001F3179"/>
    <w:rsid w:val="0023350F"/>
    <w:rsid w:val="0025385B"/>
    <w:rsid w:val="0025750C"/>
    <w:rsid w:val="002638F8"/>
    <w:rsid w:val="0028468B"/>
    <w:rsid w:val="0029485C"/>
    <w:rsid w:val="002B4C4C"/>
    <w:rsid w:val="002E3019"/>
    <w:rsid w:val="00325D5D"/>
    <w:rsid w:val="003707A6"/>
    <w:rsid w:val="003764EE"/>
    <w:rsid w:val="003B54CE"/>
    <w:rsid w:val="003D1E59"/>
    <w:rsid w:val="00463E4F"/>
    <w:rsid w:val="004F1144"/>
    <w:rsid w:val="005367C8"/>
    <w:rsid w:val="0055351B"/>
    <w:rsid w:val="005D0CFC"/>
    <w:rsid w:val="00681F8C"/>
    <w:rsid w:val="006906F2"/>
    <w:rsid w:val="006F08E6"/>
    <w:rsid w:val="007363A1"/>
    <w:rsid w:val="00744479"/>
    <w:rsid w:val="00765648"/>
    <w:rsid w:val="007E1227"/>
    <w:rsid w:val="00823617"/>
    <w:rsid w:val="00836EB1"/>
    <w:rsid w:val="00840B87"/>
    <w:rsid w:val="00870A14"/>
    <w:rsid w:val="009B110C"/>
    <w:rsid w:val="009B2E0C"/>
    <w:rsid w:val="009C4A7B"/>
    <w:rsid w:val="00AD50B4"/>
    <w:rsid w:val="00AD7363"/>
    <w:rsid w:val="00AF113D"/>
    <w:rsid w:val="00B12A11"/>
    <w:rsid w:val="00B6531D"/>
    <w:rsid w:val="00B655EB"/>
    <w:rsid w:val="00B84B41"/>
    <w:rsid w:val="00B84E08"/>
    <w:rsid w:val="00B92D54"/>
    <w:rsid w:val="00BC538F"/>
    <w:rsid w:val="00BE1B69"/>
    <w:rsid w:val="00C11690"/>
    <w:rsid w:val="00C32C94"/>
    <w:rsid w:val="00C471F1"/>
    <w:rsid w:val="00C52C54"/>
    <w:rsid w:val="00C75C93"/>
    <w:rsid w:val="00CD347D"/>
    <w:rsid w:val="00CE3EF0"/>
    <w:rsid w:val="00CF4893"/>
    <w:rsid w:val="00D21EB7"/>
    <w:rsid w:val="00D2751E"/>
    <w:rsid w:val="00DE302E"/>
    <w:rsid w:val="00E134AC"/>
    <w:rsid w:val="00E80D66"/>
    <w:rsid w:val="00E8596B"/>
    <w:rsid w:val="00E91D0D"/>
    <w:rsid w:val="00EA7CA6"/>
    <w:rsid w:val="00EB70EE"/>
    <w:rsid w:val="00EC5AE4"/>
    <w:rsid w:val="00F90390"/>
    <w:rsid w:val="00F91FAD"/>
    <w:rsid w:val="00FC4C42"/>
    <w:rsid w:val="00FF1C0C"/>
    <w:rsid w:val="084A136B"/>
    <w:rsid w:val="3D3B652A"/>
    <w:rsid w:val="3D9D1F07"/>
    <w:rsid w:val="41994884"/>
    <w:rsid w:val="7608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ind w:firstLine="506" w:firstLineChars="168"/>
      <w:outlineLvl w:val="2"/>
    </w:pPr>
    <w:rPr>
      <w:rFonts w:ascii="Times New Roman" w:hAnsi="Times New Roman" w:eastAsia="宋体" w:cs="Times New Roman"/>
      <w:b/>
      <w:bCs/>
      <w:sz w:val="3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apple-converted-space"/>
    <w:basedOn w:val="7"/>
    <w:uiPriority w:val="0"/>
  </w:style>
  <w:style w:type="character" w:customStyle="1" w:styleId="12">
    <w:name w:val="标题 3 字符"/>
    <w:basedOn w:val="7"/>
    <w:link w:val="2"/>
    <w:qFormat/>
    <w:uiPriority w:val="0"/>
    <w:rPr>
      <w:rFonts w:ascii="Times New Roman" w:hAnsi="Times New Roman" w:eastAsia="宋体" w:cs="Times New Roman"/>
      <w:b/>
      <w:bCs/>
      <w:sz w:val="30"/>
      <w:szCs w:val="32"/>
    </w:rPr>
  </w:style>
  <w:style w:type="character" w:customStyle="1" w:styleId="13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236</Characters>
  <Lines>2</Lines>
  <Paragraphs>1</Paragraphs>
  <TotalTime>2</TotalTime>
  <ScaleCrop>false</ScaleCrop>
  <LinksUpToDate>false</LinksUpToDate>
  <CharactersWithSpaces>255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2024-06-06T14:01:00Z</dcterms:created>
  <dc:creator>廖珊</dc:creator>
  <cp:lastModifiedBy>赖绍志</cp:lastModifiedBy>
  <dcterms:modified xsi:type="dcterms:W3CDTF">2025-10-23T08:47:17Z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72DFB1B261004E57B9F8F2A8A3AECF30_13</vt:lpwstr>
  </property>
  <property fmtid="{D5CDD505-2E9C-101B-9397-08002B2CF9AE}" pid="4" name="KSOTemplateDocerSaveRecord">
    <vt:lpwstr>eyJoZGlkIjoiMDZiZWQyNzczMzc2YmQyY2MzOWI5NmVmMWM5ZDMwOTYiLCJ1c2VySWQiOiIxNjY4OTMxODk4In0=</vt:lpwstr>
  </property>
</Properties>
</file>